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Ответыдля школьного этапа олимпиады по географии </w:t>
      </w:r>
      <w:r w:rsidR="005A08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10</w:t>
      </w:r>
      <w:r w:rsidR="001160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класс</w:t>
      </w:r>
    </w:p>
    <w:p w:rsidR="00A3064B" w:rsidRPr="00A345CF" w:rsidRDefault="00A3064B" w:rsidP="00A345CF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 202</w:t>
      </w:r>
      <w:r w:rsidR="005A08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– 202</w:t>
      </w:r>
      <w:r w:rsidR="005A081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уч</w:t>
      </w:r>
      <w:proofErr w:type="spellEnd"/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году.</w:t>
      </w:r>
    </w:p>
    <w:p w:rsidR="00A85BCD" w:rsidRPr="00A345CF" w:rsidRDefault="00A85BCD" w:rsidP="00A85BCD">
      <w:pPr>
        <w:widowControl/>
        <w:shd w:val="clear" w:color="auto" w:fill="FFFFFF"/>
        <w:autoSpaceDE/>
        <w:autoSpaceDN/>
        <w:adjustRightInd/>
        <w:spacing w:after="15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Код________________</w:t>
      </w:r>
    </w:p>
    <w:p w:rsidR="00A3064B" w:rsidRPr="00A3064B" w:rsidRDefault="00A85BCD" w:rsidP="00A3064B">
      <w:pPr>
        <w:widowControl/>
        <w:autoSpaceDE/>
        <w:autoSpaceDN/>
        <w:adjustRightInd/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A3064B"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1. Тестовая.    </w:t>
      </w:r>
    </w:p>
    <w:tbl>
      <w:tblPr>
        <w:tblStyle w:val="1"/>
        <w:tblW w:w="7534" w:type="dxa"/>
        <w:jc w:val="center"/>
        <w:tblInd w:w="-687" w:type="dxa"/>
        <w:tblLook w:val="04A0"/>
      </w:tblPr>
      <w:tblGrid>
        <w:gridCol w:w="2530"/>
        <w:gridCol w:w="2453"/>
        <w:gridCol w:w="2551"/>
      </w:tblGrid>
      <w:tr w:rsidR="00BC7DF6" w:rsidRPr="00A3064B" w:rsidTr="00BC7DF6">
        <w:trPr>
          <w:trHeight w:val="624"/>
          <w:jc w:val="center"/>
        </w:trPr>
        <w:tc>
          <w:tcPr>
            <w:tcW w:w="2530" w:type="dxa"/>
          </w:tcPr>
          <w:p w:rsidR="00BC7DF6" w:rsidRPr="00F8530A" w:rsidRDefault="00BC7DF6" w:rsidP="00F8530A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8530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2453" w:type="dxa"/>
          </w:tcPr>
          <w:p w:rsidR="00BC7DF6" w:rsidRPr="00F8530A" w:rsidRDefault="00BC7DF6" w:rsidP="00F8530A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8530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2551" w:type="dxa"/>
          </w:tcPr>
          <w:p w:rsidR="00BC7DF6" w:rsidRPr="00F8530A" w:rsidRDefault="00BC7DF6" w:rsidP="00F8530A">
            <w:pPr>
              <w:widowControl/>
              <w:autoSpaceDE/>
              <w:autoSpaceDN/>
              <w:adjustRightInd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F8530A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5A0813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85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5A0813" w:rsidP="00E258EC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311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93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BC7DF6" w:rsidP="00E258EC">
            <w:pPr>
              <w:rPr>
                <w:rFonts w:ascii="Times New Roman" w:hAnsi="Times New Roman"/>
                <w:sz w:val="24"/>
                <w:szCs w:val="24"/>
              </w:rPr>
            </w:pPr>
            <w:r w:rsidRPr="00A33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268"/>
          <w:jc w:val="center"/>
        </w:trPr>
        <w:tc>
          <w:tcPr>
            <w:tcW w:w="2530" w:type="dxa"/>
          </w:tcPr>
          <w:p w:rsidR="00BC7DF6" w:rsidRPr="00F52870" w:rsidRDefault="00BC7DF6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53" w:type="dxa"/>
          </w:tcPr>
          <w:p w:rsidR="00BC7DF6" w:rsidRPr="00A3064B" w:rsidRDefault="00BC7DF6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</w:tcPr>
          <w:p w:rsidR="00BC7DF6" w:rsidRPr="00A33314" w:rsidRDefault="005A0813" w:rsidP="00E258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C7DF6" w:rsidRPr="00A3064B" w:rsidTr="00BC7DF6">
        <w:trPr>
          <w:trHeight w:val="439"/>
          <w:jc w:val="center"/>
        </w:trPr>
        <w:tc>
          <w:tcPr>
            <w:tcW w:w="4983" w:type="dxa"/>
            <w:gridSpan w:val="2"/>
          </w:tcPr>
          <w:p w:rsidR="00BC7DF6" w:rsidRPr="00A3064B" w:rsidRDefault="00BC7DF6" w:rsidP="00A3064B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51" w:type="dxa"/>
          </w:tcPr>
          <w:p w:rsidR="00BC7DF6" w:rsidRPr="00A3064B" w:rsidRDefault="005A0813" w:rsidP="00F85895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15</w:t>
            </w:r>
            <w:r w:rsidR="00BC7DF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BC7DF6" w:rsidRPr="006230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баллов</w:t>
            </w:r>
          </w:p>
        </w:tc>
      </w:tr>
    </w:tbl>
    <w:p w:rsidR="00313377" w:rsidRDefault="00313377" w:rsidP="0057684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p w:rsidR="00A3064B" w:rsidRPr="00576844" w:rsidRDefault="00A3064B" w:rsidP="00576844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576844">
        <w:rPr>
          <w:rFonts w:ascii="Times New Roman" w:hAnsi="Times New Roman"/>
          <w:b/>
          <w:sz w:val="24"/>
          <w:szCs w:val="24"/>
        </w:rPr>
        <w:t>Часть 2. Теоретический тур.</w:t>
      </w:r>
    </w:p>
    <w:p w:rsidR="00576844" w:rsidRPr="00576844" w:rsidRDefault="00576844" w:rsidP="00576844">
      <w:pPr>
        <w:pStyle w:val="a5"/>
        <w:rPr>
          <w:rFonts w:ascii="Times New Roman" w:hAnsi="Times New Roman"/>
          <w:b/>
          <w:sz w:val="24"/>
          <w:szCs w:val="24"/>
        </w:rPr>
      </w:pPr>
      <w:r w:rsidRPr="00576844">
        <w:rPr>
          <w:rFonts w:ascii="Times New Roman" w:hAnsi="Times New Roman"/>
          <w:b/>
          <w:sz w:val="24"/>
          <w:szCs w:val="24"/>
        </w:rPr>
        <w:t>Задание 1.</w:t>
      </w:r>
    </w:p>
    <w:p w:rsidR="00521855" w:rsidRDefault="00521855" w:rsidP="00576844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21855" w:rsidRDefault="00521855" w:rsidP="00576844">
      <w:pPr>
        <w:pStyle w:val="a5"/>
        <w:rPr>
          <w:rFonts w:ascii="Times New Roman" w:hAnsi="Times New Roman"/>
          <w:sz w:val="24"/>
          <w:szCs w:val="24"/>
        </w:rPr>
      </w:pPr>
    </w:p>
    <w:p w:rsidR="00521855" w:rsidRPr="00521855" w:rsidRDefault="00521855" w:rsidP="00576844">
      <w:pPr>
        <w:pStyle w:val="a5"/>
        <w:rPr>
          <w:rFonts w:ascii="Times New Roman" w:hAnsi="Times New Roman"/>
          <w:b/>
          <w:sz w:val="24"/>
          <w:szCs w:val="24"/>
        </w:rPr>
      </w:pPr>
      <w:r w:rsidRPr="00521855">
        <w:rPr>
          <w:rFonts w:ascii="Times New Roman" w:hAnsi="Times New Roman"/>
          <w:b/>
          <w:sz w:val="24"/>
          <w:szCs w:val="24"/>
        </w:rPr>
        <w:t>Задание 2.</w:t>
      </w:r>
    </w:p>
    <w:p w:rsidR="005A0813" w:rsidRDefault="005A0813" w:rsidP="005A081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A0813" w:rsidRDefault="005A0813" w:rsidP="005A081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21855" w:rsidRDefault="00521855" w:rsidP="00521855">
      <w:pPr>
        <w:pStyle w:val="a5"/>
        <w:rPr>
          <w:rFonts w:ascii="Times New Roman" w:hAnsi="Times New Roman"/>
          <w:b/>
          <w:sz w:val="24"/>
          <w:szCs w:val="24"/>
        </w:rPr>
      </w:pPr>
      <w:r w:rsidRPr="00521855">
        <w:rPr>
          <w:rFonts w:ascii="Times New Roman" w:hAnsi="Times New Roman"/>
          <w:b/>
          <w:sz w:val="24"/>
          <w:szCs w:val="24"/>
        </w:rPr>
        <w:t>Задание 3.</w:t>
      </w:r>
    </w:p>
    <w:p w:rsidR="005A0813" w:rsidRDefault="005A0813" w:rsidP="005A081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A0813" w:rsidRPr="00576844" w:rsidRDefault="005A0813" w:rsidP="005A0813">
      <w:pPr>
        <w:pStyle w:val="a5"/>
        <w:rPr>
          <w:rFonts w:ascii="Times New Roman" w:hAnsi="Times New Roman"/>
          <w:b/>
          <w:sz w:val="24"/>
          <w:szCs w:val="24"/>
        </w:rPr>
      </w:pPr>
      <w:r w:rsidRPr="00576844"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</w:rPr>
        <w:t>4</w:t>
      </w:r>
      <w:r w:rsidRPr="00576844">
        <w:rPr>
          <w:rFonts w:ascii="Times New Roman" w:hAnsi="Times New Roman"/>
          <w:b/>
          <w:sz w:val="24"/>
          <w:szCs w:val="24"/>
        </w:rPr>
        <w:t>.</w:t>
      </w:r>
    </w:p>
    <w:p w:rsidR="00521855" w:rsidRDefault="005A0813" w:rsidP="005A0813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A0813" w:rsidRPr="00576844" w:rsidRDefault="005A0813" w:rsidP="005A0813">
      <w:pPr>
        <w:pStyle w:val="a5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Задание 5</w:t>
      </w:r>
      <w:r w:rsidRPr="00576844">
        <w:rPr>
          <w:rFonts w:ascii="Times New Roman" w:hAnsi="Times New Roman"/>
          <w:b/>
          <w:sz w:val="24"/>
          <w:szCs w:val="24"/>
        </w:rPr>
        <w:t>.</w:t>
      </w:r>
    </w:p>
    <w:p w:rsidR="00DD48E9" w:rsidRDefault="005A0813" w:rsidP="005A081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A0813" w:rsidRPr="00521855" w:rsidRDefault="005A0813" w:rsidP="005A0813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6</w:t>
      </w:r>
      <w:r w:rsidRPr="00521855">
        <w:rPr>
          <w:rFonts w:ascii="Times New Roman" w:hAnsi="Times New Roman"/>
          <w:b/>
          <w:sz w:val="24"/>
          <w:szCs w:val="24"/>
        </w:rPr>
        <w:t>.</w:t>
      </w:r>
    </w:p>
    <w:p w:rsidR="005A0813" w:rsidRDefault="005A0813" w:rsidP="005A081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A0813" w:rsidRDefault="005A0813" w:rsidP="005A081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A0813" w:rsidRDefault="005A0813" w:rsidP="005A0813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A0813" w:rsidRPr="00DD48E9" w:rsidRDefault="005A0813" w:rsidP="005A0813">
      <w:pPr>
        <w:rPr>
          <w:rFonts w:ascii="Times New Roman" w:hAnsi="Times New Roman" w:cs="Times New Roman"/>
          <w:sz w:val="24"/>
          <w:szCs w:val="24"/>
        </w:rPr>
      </w:pPr>
    </w:p>
    <w:sectPr w:rsidR="005A0813" w:rsidRPr="00DD48E9" w:rsidSect="00E0382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6C4"/>
    <w:rsid w:val="000C027C"/>
    <w:rsid w:val="00111DEC"/>
    <w:rsid w:val="001160F1"/>
    <w:rsid w:val="00120EBC"/>
    <w:rsid w:val="0017400D"/>
    <w:rsid w:val="00263A7B"/>
    <w:rsid w:val="002D518E"/>
    <w:rsid w:val="002E25D4"/>
    <w:rsid w:val="00313377"/>
    <w:rsid w:val="00316A92"/>
    <w:rsid w:val="0036658D"/>
    <w:rsid w:val="003B15AF"/>
    <w:rsid w:val="004102C4"/>
    <w:rsid w:val="00521855"/>
    <w:rsid w:val="00576844"/>
    <w:rsid w:val="005A0813"/>
    <w:rsid w:val="005D20B7"/>
    <w:rsid w:val="006220A8"/>
    <w:rsid w:val="006322E2"/>
    <w:rsid w:val="006C1F2A"/>
    <w:rsid w:val="007B26C4"/>
    <w:rsid w:val="007C5E31"/>
    <w:rsid w:val="008049FB"/>
    <w:rsid w:val="0081658F"/>
    <w:rsid w:val="008166A4"/>
    <w:rsid w:val="008645A7"/>
    <w:rsid w:val="008826A8"/>
    <w:rsid w:val="00885CBA"/>
    <w:rsid w:val="00A2388E"/>
    <w:rsid w:val="00A3064B"/>
    <w:rsid w:val="00A345CF"/>
    <w:rsid w:val="00A85BCD"/>
    <w:rsid w:val="00AB5D90"/>
    <w:rsid w:val="00B26271"/>
    <w:rsid w:val="00B35FFC"/>
    <w:rsid w:val="00BB049E"/>
    <w:rsid w:val="00BB28DB"/>
    <w:rsid w:val="00BC7DF6"/>
    <w:rsid w:val="00C17D78"/>
    <w:rsid w:val="00D83A9A"/>
    <w:rsid w:val="00DD48E9"/>
    <w:rsid w:val="00E7751A"/>
    <w:rsid w:val="00E95FC6"/>
    <w:rsid w:val="00F52870"/>
    <w:rsid w:val="00F8530A"/>
    <w:rsid w:val="00F85895"/>
    <w:rsid w:val="00F93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A30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2870"/>
    <w:pPr>
      <w:ind w:left="720"/>
      <w:contextualSpacing/>
    </w:pPr>
  </w:style>
  <w:style w:type="paragraph" w:styleId="a5">
    <w:name w:val="No Spacing"/>
    <w:link w:val="a6"/>
    <w:uiPriority w:val="1"/>
    <w:qFormat/>
    <w:rsid w:val="00120EBC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character" w:customStyle="1" w:styleId="a6">
    <w:name w:val="Без интервала Знак"/>
    <w:link w:val="a5"/>
    <w:uiPriority w:val="1"/>
    <w:locked/>
    <w:rsid w:val="00120EBC"/>
    <w:rPr>
      <w:rFonts w:ascii="Calibri" w:eastAsia="MS Mincho" w:hAnsi="Calibri" w:cs="Times New Roman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Samsung</cp:lastModifiedBy>
  <cp:revision>31</cp:revision>
  <dcterms:created xsi:type="dcterms:W3CDTF">2021-09-05T12:52:00Z</dcterms:created>
  <dcterms:modified xsi:type="dcterms:W3CDTF">2024-09-16T22:23:00Z</dcterms:modified>
</cp:coreProperties>
</file>