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BBB0" w14:textId="77777777" w:rsidR="00BA050A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24418DEA" w14:textId="049023E6" w:rsidR="00B3383B" w:rsidRPr="00B3383B" w:rsidRDefault="00BA050A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50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383B"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АХ ПО ПОДГОТОВКЕ К</w:t>
      </w:r>
      <w:r w:rsidR="00B33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ВСЕРОССИЙСКОЙ ОЛИМПИАДЕ</w:t>
      </w:r>
      <w:r w:rsidR="00B3383B"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ШКОЛЬНИКОВ.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(на 2020/2021 учебный год)</w:t>
      </w:r>
    </w:p>
    <w:p w14:paraId="0BE5AB0D" w14:textId="015D3104" w:rsidR="00A75299" w:rsidRDefault="00BA050A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A7529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14:paraId="35694D4F" w14:textId="77777777" w:rsidR="00A75299" w:rsidRPr="0076305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14:paraId="4765DAEF" w14:textId="50BC4601" w:rsidR="00A75299" w:rsidRDefault="00BA050A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Занятия проводят авторы заданий Всероссийской олимпиады школьников, тренинги проводятся в дистанционной форме.</w:t>
      </w:r>
      <w:r w:rsidR="00A75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</w:p>
    <w:p w14:paraId="79B83035" w14:textId="72FD0361" w:rsidR="00A75299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4DEEB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BA05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4DEEB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4DEEB3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проведения тренинга:</w:t>
      </w:r>
    </w:p>
    <w:p w14:paraId="4F84D106" w14:textId="77777777"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14:paraId="3A088D19" w14:textId="77777777"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ожных задач;</w:t>
      </w:r>
    </w:p>
    <w:p w14:paraId="5FD8B31A" w14:textId="77777777"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олимпиад; </w:t>
      </w:r>
    </w:p>
    <w:p w14:paraId="7B5DA9B4" w14:textId="2B4945EB"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A05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ознакомление с практикой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проведения экспериментальных работ по предмету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14:paraId="0C560BA1" w14:textId="77777777"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14:paraId="4CDFC9E8" w14:textId="62EBD58C"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 w:rsidR="00BA05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творческих способностей учащихся;</w:t>
      </w:r>
    </w:p>
    <w:p w14:paraId="0490D156" w14:textId="432A08C4" w:rsidR="00A75299" w:rsidRPr="0065784A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6EF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– оказание помощи</w:t>
      </w:r>
      <w:r w:rsidRPr="4DEEB3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педагогам в подготовке школьников к олимпиадам</w:t>
      </w:r>
      <w:r w:rsidR="00BA05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ЕГЭ</w:t>
      </w:r>
      <w:r w:rsidRPr="4DEEB3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="00BA05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отдельным</w:t>
      </w:r>
      <w:r w:rsidRPr="4DEEB3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предметам.</w:t>
      </w:r>
    </w:p>
    <w:p w14:paraId="672A6659" w14:textId="77777777"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8B9E1B7" w14:textId="00A0B97D"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</w:t>
      </w:r>
      <w:r w:rsidR="00BA050A">
        <w:rPr>
          <w:rFonts w:ascii="Times New Roman" w:eastAsia="Times New Roman" w:hAnsi="Times New Roman"/>
          <w:sz w:val="24"/>
          <w:szCs w:val="24"/>
          <w:lang w:eastAsia="ru-RU"/>
        </w:rPr>
        <w:t>, учителя образовательных организаций.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D0E753" w14:textId="26E8C9F5"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Возможно участие команд</w:t>
      </w:r>
      <w:r w:rsidR="00BA050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образовательных организаций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 региона.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Командой считается группа учащихся в составе не менее 10 человек.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>Учителя принимают</w:t>
      </w:r>
      <w:r w:rsidR="00BA05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тренингах бесплатно.</w:t>
      </w:r>
    </w:p>
    <w:p w14:paraId="0E22DFB9" w14:textId="4A03ED37" w:rsidR="00A75299" w:rsidRDefault="00D84CDD" w:rsidP="00AB6EF6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14 по 30 сентября по всем тренингам пройдут бесплатные установочные </w:t>
      </w:r>
      <w:r w:rsidR="00BC0417">
        <w:rPr>
          <w:rFonts w:ascii="Times New Roman" w:eastAsia="Times New Roman" w:hAnsi="Times New Roman"/>
          <w:sz w:val="24"/>
          <w:szCs w:val="24"/>
          <w:lang w:eastAsia="ru-RU"/>
        </w:rPr>
        <w:t>занятия по одной из тем курса. Это позволит определиться участникам в работе на предстоящем тренинге.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299"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</w:t>
      </w:r>
      <w:hyperlink r:id="rId4" w:history="1">
        <w:r w:rsidR="00AB6EF6" w:rsidRPr="002851F0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www.bfnm.ru</w:t>
        </w:r>
      </w:hyperlink>
      <w:r w:rsidR="00A75299"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</w:p>
    <w:p w14:paraId="32016FC2" w14:textId="77777777" w:rsidR="00AB6EF6" w:rsidRPr="00AB6EF6" w:rsidRDefault="00AB6EF6" w:rsidP="00AB6EF6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2036D" w14:textId="77777777" w:rsidR="00A75299" w:rsidRPr="0065784A" w:rsidRDefault="00A75299" w:rsidP="00194325">
      <w:pPr>
        <w:spacing w:after="0"/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 w:rsid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2020-2021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14:paraId="48BE58C3" w14:textId="77777777" w:rsidR="00BC0417" w:rsidRPr="00BC0417" w:rsidRDefault="00BC0417" w:rsidP="00194325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2693"/>
      </w:tblGrid>
      <w:tr w:rsidR="00EB3BDC" w14:paraId="4331CF01" w14:textId="793F29AB" w:rsidTr="00EB3BDC">
        <w:trPr>
          <w:trHeight w:val="1122"/>
        </w:trPr>
        <w:tc>
          <w:tcPr>
            <w:tcW w:w="2405" w:type="dxa"/>
          </w:tcPr>
          <w:p w14:paraId="08371C33" w14:textId="77777777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3 - 12 октября</w:t>
            </w:r>
          </w:p>
          <w:p w14:paraId="4B174E56" w14:textId="67B43A8D" w:rsidR="00EB3BDC" w:rsidRPr="00194325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14:paraId="7862E42A" w14:textId="43A27BB1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10 - 19 октября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</w:tcPr>
          <w:p w14:paraId="5AEADAE1" w14:textId="24832F71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17 - 26 октября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биология</w:t>
            </w:r>
          </w:p>
        </w:tc>
        <w:tc>
          <w:tcPr>
            <w:tcW w:w="2693" w:type="dxa"/>
          </w:tcPr>
          <w:p w14:paraId="3B734A2A" w14:textId="77777777" w:rsidR="00194325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24 октября - 2 ноября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14:paraId="791F5CA3" w14:textId="50F0FEB4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английский язык история</w:t>
            </w:r>
          </w:p>
        </w:tc>
        <w:tc>
          <w:tcPr>
            <w:tcW w:w="2693" w:type="dxa"/>
          </w:tcPr>
          <w:p w14:paraId="13EDF4E8" w14:textId="409CFC03" w:rsidR="00EB3BDC" w:rsidRPr="008C0410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4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 окт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ября – 9 ноября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обществознание</w:t>
            </w:r>
          </w:p>
          <w:p w14:paraId="072E8B52" w14:textId="48FD3018" w:rsidR="00EB3BDC" w:rsidRDefault="00EB3BDC" w:rsidP="00194325">
            <w:pPr>
              <w:shd w:val="clear" w:color="auto" w:fill="FFFFFF"/>
              <w:spacing w:line="240" w:lineRule="atLeast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4B59B2" w14:textId="48682A3D" w:rsidR="00AB6EF6" w:rsidRPr="00EB3BDC" w:rsidRDefault="00194325" w:rsidP="00BC0417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</w:t>
      </w:r>
      <w:r w:rsidR="00AB6EF6" w:rsidRPr="00EB3BDC">
        <w:rPr>
          <w:rFonts w:ascii="Times New Roman" w:hAnsi="Times New Roman"/>
          <w:sz w:val="24"/>
          <w:szCs w:val="32"/>
        </w:rPr>
        <w:t>Занятия проводятся: с понедельника по пятницу с 15 до 18 часов по МСК, в субботу и воскресенье с 10 до 13 часов и с 14 до 17 часов по МСК.</w:t>
      </w:r>
    </w:p>
    <w:p w14:paraId="07D0AC6F" w14:textId="308B8159" w:rsidR="00BC0417" w:rsidRPr="00194325" w:rsidRDefault="00BC0417" w:rsidP="00A9779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Cs w:val="24"/>
          <w:u w:val="single"/>
        </w:rPr>
      </w:pPr>
    </w:p>
    <w:p w14:paraId="7F7CE0A8" w14:textId="0DEE3E17" w:rsidR="006544BD" w:rsidRDefault="006544BD" w:rsidP="00A9779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физике</w:t>
      </w:r>
    </w:p>
    <w:p w14:paraId="7E3EC38A" w14:textId="6CA70063" w:rsidR="006544BD" w:rsidRPr="00AB6EF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AB6EF6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преподаватели МФТИ</w:t>
      </w:r>
      <w:r w:rsidR="00D84CDD" w:rsidRPr="00AB6EF6">
        <w:rPr>
          <w:rFonts w:ascii="Times New Roman" w:hAnsi="Times New Roman"/>
          <w:sz w:val="24"/>
          <w:szCs w:val="24"/>
          <w:shd w:val="clear" w:color="auto" w:fill="FFFFFF"/>
        </w:rPr>
        <w:t>, ф</w:t>
      </w:r>
      <w:r w:rsidRPr="00AB6EF6">
        <w:rPr>
          <w:rFonts w:ascii="Times New Roman" w:hAnsi="Times New Roman"/>
          <w:sz w:val="24"/>
          <w:szCs w:val="24"/>
          <w:shd w:val="clear" w:color="auto" w:fill="FFFFFF"/>
        </w:rPr>
        <w:t>изического факультета МГУ имени М.В. Ломоносова, опытные педагоги, победители и призёры Международных олимпиад.</w:t>
      </w:r>
    </w:p>
    <w:p w14:paraId="6E362076" w14:textId="77777777" w:rsidR="006544BD" w:rsidRPr="00AB6EF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AB6EF6">
        <w:rPr>
          <w:rFonts w:ascii="Times New Roman" w:hAnsi="Times New Roman"/>
          <w:sz w:val="24"/>
          <w:szCs w:val="24"/>
          <w:shd w:val="clear" w:color="auto" w:fill="FFFFFF"/>
        </w:rPr>
        <w:t>Занятия проводятся по группам, для учащихся 9,10,11 классов раздельно.</w:t>
      </w:r>
    </w:p>
    <w:p w14:paraId="63748ABA" w14:textId="7CFE398A" w:rsidR="006544BD" w:rsidRDefault="00D84CD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3 - 12</w:t>
      </w:r>
      <w:r w:rsidR="006544BD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 w:rsidR="006544BD">
        <w:rPr>
          <w:rFonts w:ascii="Times New Roman" w:eastAsia="Lucida Sans Unicode" w:hAnsi="Times New Roman"/>
          <w:b/>
          <w:sz w:val="32"/>
          <w:szCs w:val="32"/>
        </w:rPr>
        <w:t>20</w:t>
      </w:r>
      <w:r w:rsidR="006544BD" w:rsidRPr="005A596B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14:paraId="392BAD02" w14:textId="6DD4211E" w:rsidR="006544BD" w:rsidRDefault="00AB6EF6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30</w:t>
      </w:r>
      <w:r w:rsidR="006544BD" w:rsidRPr="00AB6EF6">
        <w:rPr>
          <w:rFonts w:ascii="Times New Roman" w:hAnsi="Times New Roman"/>
          <w:sz w:val="24"/>
          <w:szCs w:val="24"/>
        </w:rPr>
        <w:t xml:space="preserve"> сентября 2020 г. на адрес</w:t>
      </w:r>
      <w:r w:rsidR="006544BD">
        <w:rPr>
          <w:rFonts w:ascii="Times New Roman" w:hAnsi="Times New Roman"/>
          <w:sz w:val="28"/>
          <w:szCs w:val="32"/>
        </w:rPr>
        <w:t xml:space="preserve"> </w:t>
      </w:r>
      <w:hyperlink r:id="rId5" w:history="1">
        <w:r w:rsidR="006544BD"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14:paraId="74B23220" w14:textId="77777777" w:rsidR="006544BD" w:rsidRPr="00B60C35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14:paraId="3BFA6B45" w14:textId="0F2A37EF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14B58867" w14:textId="4CBCCB60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Работа 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с заданиями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экспериментального тура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3953CFD7" w14:textId="01D2FB0B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3F7E648" w14:textId="1E9B4EA3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Решение нестандартных задач по узким направлениям </w:t>
      </w:r>
      <w:r w:rsidR="00D84CDD">
        <w:rPr>
          <w:rFonts w:ascii="Times New Roman" w:eastAsia="Lucida Sans Unicode" w:hAnsi="Times New Roman"/>
          <w:bCs/>
          <w:sz w:val="24"/>
          <w:szCs w:val="24"/>
        </w:rPr>
        <w:t>физики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0ADB668" w14:textId="15F58E52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2D1EADDE" w14:textId="77777777"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lastRenderedPageBreak/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14:paraId="6384E4E8" w14:textId="368452DE" w:rsidR="006544BD" w:rsidRPr="002242CF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="00043EC3"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DAB6C7B" w14:textId="77777777" w:rsidR="006544BD" w:rsidRPr="00194325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24"/>
          <w:szCs w:val="32"/>
          <w:u w:val="single"/>
        </w:rPr>
      </w:pPr>
    </w:p>
    <w:p w14:paraId="2C0ABECF" w14:textId="77777777" w:rsidR="00A75299" w:rsidRDefault="00A75299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14:paraId="5AB8B8AE" w14:textId="77777777" w:rsidR="00A75299" w:rsidRPr="00043EC3" w:rsidRDefault="00A75299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4"/>
          <w:szCs w:val="24"/>
        </w:rPr>
      </w:pPr>
      <w:r w:rsidRPr="00043EC3">
        <w:rPr>
          <w:rFonts w:ascii="Times New Roman" w:hAnsi="Times New Roman"/>
          <w:sz w:val="24"/>
          <w:szCs w:val="24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14:paraId="69A30B17" w14:textId="67E07532" w:rsidR="00A75299" w:rsidRDefault="00B77D73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10– 19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октября 20</w:t>
      </w:r>
      <w:r w:rsidR="006544BD">
        <w:rPr>
          <w:rFonts w:ascii="Times New Roman" w:hAnsi="Times New Roman"/>
          <w:b/>
          <w:sz w:val="32"/>
          <w:szCs w:val="32"/>
        </w:rPr>
        <w:t>20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г.</w:t>
      </w:r>
    </w:p>
    <w:p w14:paraId="3D04917D" w14:textId="1BCA414B"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 w:rsidRPr="00043EC3">
        <w:rPr>
          <w:rFonts w:ascii="Times New Roman" w:hAnsi="Times New Roman"/>
          <w:sz w:val="24"/>
          <w:szCs w:val="24"/>
        </w:rPr>
        <w:t xml:space="preserve">Прием заявок до </w:t>
      </w:r>
      <w:r w:rsidR="00043EC3">
        <w:rPr>
          <w:rFonts w:ascii="Times New Roman" w:hAnsi="Times New Roman"/>
          <w:sz w:val="24"/>
          <w:szCs w:val="24"/>
        </w:rPr>
        <w:t>8</w:t>
      </w:r>
      <w:r w:rsidR="006544BD" w:rsidRPr="00043EC3">
        <w:rPr>
          <w:rFonts w:ascii="Times New Roman" w:hAnsi="Times New Roman"/>
          <w:sz w:val="24"/>
          <w:szCs w:val="24"/>
        </w:rPr>
        <w:t xml:space="preserve"> октября</w:t>
      </w:r>
      <w:r w:rsidRPr="00043EC3">
        <w:rPr>
          <w:rFonts w:ascii="Times New Roman" w:hAnsi="Times New Roman"/>
          <w:sz w:val="24"/>
          <w:szCs w:val="24"/>
        </w:rPr>
        <w:t xml:space="preserve"> 20</w:t>
      </w:r>
      <w:r w:rsidR="006544BD" w:rsidRPr="00043EC3">
        <w:rPr>
          <w:rFonts w:ascii="Times New Roman" w:hAnsi="Times New Roman"/>
          <w:sz w:val="24"/>
          <w:szCs w:val="24"/>
        </w:rPr>
        <w:t>20</w:t>
      </w:r>
      <w:r w:rsidR="00A75299" w:rsidRPr="00043EC3">
        <w:rPr>
          <w:rFonts w:ascii="Times New Roman" w:hAnsi="Times New Roman"/>
          <w:sz w:val="24"/>
          <w:szCs w:val="24"/>
        </w:rPr>
        <w:t xml:space="preserve"> г. на адрес</w:t>
      </w:r>
      <w:r w:rsidR="00A75299">
        <w:rPr>
          <w:rFonts w:ascii="Times New Roman" w:hAnsi="Times New Roman"/>
          <w:sz w:val="28"/>
          <w:szCs w:val="32"/>
        </w:rPr>
        <w:t xml:space="preserve"> </w:t>
      </w:r>
      <w:hyperlink r:id="rId6" w:history="1">
        <w:r w:rsidR="00A75299"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14:paraId="148B4544" w14:textId="77777777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14:paraId="5D278080" w14:textId="77777777"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14:paraId="7E9F3E55" w14:textId="77777777"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14:paraId="3685D2E9" w14:textId="77777777"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14:paraId="6B801DF2" w14:textId="77777777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14:paraId="780DD6FE" w14:textId="77777777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14:paraId="5F9E4D63" w14:textId="395FDBCD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</w:t>
      </w:r>
      <w:r w:rsidR="00043EC3">
        <w:rPr>
          <w:rFonts w:ascii="Times New Roman" w:hAnsi="Times New Roman"/>
          <w:sz w:val="24"/>
          <w:szCs w:val="24"/>
        </w:rPr>
        <w:t xml:space="preserve"> олимпиады и ЕГЭ</w:t>
      </w:r>
      <w:r>
        <w:rPr>
          <w:rFonts w:ascii="Times New Roman" w:hAnsi="Times New Roman"/>
          <w:sz w:val="24"/>
          <w:szCs w:val="24"/>
        </w:rPr>
        <w:t>.</w:t>
      </w:r>
    </w:p>
    <w:p w14:paraId="62B00EC0" w14:textId="151A0884" w:rsidR="00A75299" w:rsidRDefault="00043EC3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в экспериментального (практического) тура.</w:t>
      </w:r>
      <w:r w:rsidR="00A75299">
        <w:rPr>
          <w:rFonts w:ascii="Times New Roman" w:hAnsi="Times New Roman"/>
          <w:bCs/>
          <w:sz w:val="24"/>
          <w:szCs w:val="24"/>
        </w:rPr>
        <w:t xml:space="preserve"> </w:t>
      </w:r>
    </w:p>
    <w:p w14:paraId="22C565FB" w14:textId="77777777" w:rsidR="00BC0417" w:rsidRPr="002242CF" w:rsidRDefault="00BC0417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</w:p>
    <w:p w14:paraId="4EE7CE5B" w14:textId="77777777" w:rsidR="00335209" w:rsidRPr="00525CFF" w:rsidRDefault="00335209" w:rsidP="00B77D73">
      <w:pPr>
        <w:shd w:val="clear" w:color="auto" w:fill="FFFFFF"/>
        <w:tabs>
          <w:tab w:val="left" w:pos="601"/>
        </w:tabs>
        <w:spacing w:after="0" w:line="240" w:lineRule="auto"/>
        <w:ind w:right="282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14:paraId="00626821" w14:textId="7CF1370B" w:rsidR="00335209" w:rsidRPr="00043EC3" w:rsidRDefault="00335209" w:rsidP="00335209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043EC3">
        <w:rPr>
          <w:rFonts w:ascii="Times New Roman" w:hAnsi="Times New Roman"/>
          <w:sz w:val="24"/>
          <w:szCs w:val="24"/>
        </w:rPr>
        <w:t>Базовая организация тренинга:</w:t>
      </w:r>
      <w:r w:rsidRPr="00043EC3">
        <w:rPr>
          <w:rFonts w:ascii="Times New Roman" w:hAnsi="Times New Roman"/>
          <w:bCs/>
          <w:sz w:val="24"/>
          <w:szCs w:val="24"/>
        </w:rPr>
        <w:t xml:space="preserve"> Московский государственный областной университет</w:t>
      </w:r>
      <w:r w:rsidR="003B00FF">
        <w:rPr>
          <w:rFonts w:ascii="Times New Roman" w:hAnsi="Times New Roman"/>
          <w:bCs/>
          <w:sz w:val="24"/>
          <w:szCs w:val="24"/>
        </w:rPr>
        <w:t xml:space="preserve">. В тренингах принимают участие преподаватели </w:t>
      </w:r>
      <w:r w:rsidR="003B00FF" w:rsidRPr="00043EC3">
        <w:rPr>
          <w:rFonts w:ascii="Times New Roman" w:hAnsi="Times New Roman"/>
          <w:sz w:val="24"/>
          <w:szCs w:val="24"/>
        </w:rPr>
        <w:t>МГУ им. М.В. Ломоносова</w:t>
      </w:r>
      <w:r w:rsidR="003B00FF">
        <w:rPr>
          <w:rFonts w:ascii="Times New Roman" w:hAnsi="Times New Roman"/>
          <w:sz w:val="24"/>
          <w:szCs w:val="24"/>
        </w:rPr>
        <w:t>, преподаватели Московских вузов.</w:t>
      </w:r>
    </w:p>
    <w:p w14:paraId="7303E092" w14:textId="5CD274DD" w:rsidR="00335209" w:rsidRDefault="00B77D73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26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  <w:r w:rsidR="003B00FF">
        <w:rPr>
          <w:rFonts w:ascii="Times New Roman" w:eastAsia="Lucida Sans Unicode" w:hAnsi="Times New Roman"/>
          <w:b/>
          <w:sz w:val="32"/>
          <w:szCs w:val="32"/>
        </w:rPr>
        <w:t xml:space="preserve"> </w:t>
      </w:r>
    </w:p>
    <w:p w14:paraId="6DC4FDEF" w14:textId="563F4A5D" w:rsidR="00335209" w:rsidRPr="00525CFF" w:rsidRDefault="00043EC3" w:rsidP="00335209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Cs/>
          <w:sz w:val="28"/>
          <w:szCs w:val="32"/>
        </w:rPr>
      </w:pPr>
      <w:r w:rsidRPr="00043EC3">
        <w:rPr>
          <w:rFonts w:ascii="Times New Roman" w:hAnsi="Times New Roman"/>
          <w:sz w:val="24"/>
          <w:szCs w:val="24"/>
        </w:rPr>
        <w:t>Прием заявок до 15</w:t>
      </w:r>
      <w:r w:rsidR="00335209" w:rsidRPr="00043EC3">
        <w:rPr>
          <w:rFonts w:ascii="Times New Roman" w:hAnsi="Times New Roman"/>
          <w:sz w:val="24"/>
          <w:szCs w:val="24"/>
        </w:rPr>
        <w:t xml:space="preserve"> октября 2020 г. </w:t>
      </w:r>
      <w:r w:rsidR="00335209" w:rsidRPr="00043EC3">
        <w:rPr>
          <w:rFonts w:ascii="Times New Roman" w:hAnsi="Times New Roman"/>
          <w:bCs/>
          <w:sz w:val="24"/>
          <w:szCs w:val="24"/>
        </w:rPr>
        <w:t>на адрес</w:t>
      </w:r>
      <w:r w:rsidR="00335209" w:rsidRPr="00525CFF">
        <w:rPr>
          <w:rFonts w:ascii="Times New Roman" w:hAnsi="Times New Roman"/>
          <w:bCs/>
          <w:sz w:val="28"/>
          <w:szCs w:val="32"/>
        </w:rPr>
        <w:t xml:space="preserve"> </w:t>
      </w:r>
      <w:hyperlink r:id="rId7" w:history="1">
        <w:r w:rsidR="00335209"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14:paraId="39AD474C" w14:textId="77777777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14:paraId="33AD0465" w14:textId="552AD9E6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Подготовка </w:t>
      </w:r>
      <w:r w:rsidR="003B00FF">
        <w:rPr>
          <w:rFonts w:ascii="Times New Roman" w:hAnsi="Times New Roman"/>
          <w:sz w:val="24"/>
          <w:szCs w:val="24"/>
        </w:rPr>
        <w:t>к теоретическому туру олимпиады.</w:t>
      </w:r>
    </w:p>
    <w:p w14:paraId="19515D7D" w14:textId="77A9E6B6" w:rsidR="00335209" w:rsidRPr="00B60C35" w:rsidRDefault="003B00FF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экспериментальной части олимпиады.</w:t>
      </w:r>
    </w:p>
    <w:p w14:paraId="61E123E9" w14:textId="358E99FD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 w:rsidR="00D81BB3">
        <w:rPr>
          <w:rFonts w:ascii="Times New Roman" w:hAnsi="Times New Roman"/>
          <w:sz w:val="24"/>
          <w:szCs w:val="24"/>
        </w:rPr>
        <w:t>при выполнении заданий.</w:t>
      </w:r>
    </w:p>
    <w:p w14:paraId="5FD9C69C" w14:textId="77777777" w:rsidR="00335209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14:paraId="142CB163" w14:textId="77777777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14:paraId="0F4A5610" w14:textId="77777777" w:rsidR="00335209" w:rsidRPr="0039266A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14:paraId="15DEB5D2" w14:textId="4C04DB36" w:rsidR="00335209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цитогенетика, биохимия, анатомия растений, зоология позвоночных, микробиология, экология и др.</w:t>
      </w:r>
    </w:p>
    <w:p w14:paraId="63866ED0" w14:textId="77777777" w:rsidR="003B00FF" w:rsidRPr="002242CF" w:rsidRDefault="003B00FF" w:rsidP="003B00FF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684DE578" w14:textId="2EB342BB" w:rsidR="00BC0417" w:rsidRPr="00194325" w:rsidRDefault="00BC0417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24"/>
          <w:szCs w:val="32"/>
          <w:u w:val="single"/>
        </w:rPr>
      </w:pPr>
    </w:p>
    <w:p w14:paraId="054A0333" w14:textId="13B02A27" w:rsidR="005A596B" w:rsidRDefault="005A596B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14:paraId="71F59468" w14:textId="77777777" w:rsidR="005A596B" w:rsidRPr="003B00FF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3B00FF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14:paraId="25B85DD8" w14:textId="5CBF206A" w:rsidR="005A596B" w:rsidRDefault="00B77D73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26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14:paraId="16A283B9" w14:textId="1740F43C" w:rsidR="005A596B" w:rsidRDefault="003B00FF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15</w:t>
      </w:r>
      <w:r w:rsidR="00335209" w:rsidRPr="003B00FF">
        <w:rPr>
          <w:rFonts w:ascii="Times New Roman" w:hAnsi="Times New Roman"/>
          <w:sz w:val="24"/>
          <w:szCs w:val="24"/>
        </w:rPr>
        <w:t xml:space="preserve"> октября 2020</w:t>
      </w:r>
      <w:r w:rsidR="005A596B" w:rsidRPr="003B00FF">
        <w:rPr>
          <w:rFonts w:ascii="Times New Roman" w:hAnsi="Times New Roman"/>
          <w:sz w:val="24"/>
          <w:szCs w:val="24"/>
        </w:rPr>
        <w:t xml:space="preserve"> г. на адрес</w:t>
      </w:r>
      <w:r w:rsidR="005A596B">
        <w:rPr>
          <w:rFonts w:ascii="Times New Roman" w:hAnsi="Times New Roman"/>
          <w:sz w:val="28"/>
          <w:szCs w:val="32"/>
        </w:rPr>
        <w:t xml:space="preserve"> </w:t>
      </w:r>
      <w:hyperlink r:id="rId8" w:history="1">
        <w:r w:rsidR="005A596B"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14:paraId="12C83B7B" w14:textId="7777777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14:paraId="6B886382" w14:textId="3598D761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4C7B5536" w14:textId="438B7EE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2965E52" w14:textId="59903583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146769D8" w14:textId="0C61DB61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468E8686" w14:textId="7777777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14:paraId="7151D6C2" w14:textId="2129C439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2BCC285F" w14:textId="7777777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14:paraId="7703B011" w14:textId="77777777" w:rsidR="003B00FF" w:rsidRPr="002242CF" w:rsidRDefault="003B00FF" w:rsidP="003B00FF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6A05A809" w14:textId="77777777" w:rsidR="005A596B" w:rsidRPr="00194325" w:rsidRDefault="005A596B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Cs w:val="20"/>
        </w:rPr>
      </w:pPr>
    </w:p>
    <w:p w14:paraId="68D9A9FA" w14:textId="77777777"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>Т</w:t>
      </w:r>
      <w:bookmarkStart w:id="0" w:name="_GoBack"/>
      <w:bookmarkEnd w:id="0"/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14:paraId="7A460BC1" w14:textId="37FC972D" w:rsidR="00A75299" w:rsidRPr="003B00F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3B00FF">
        <w:rPr>
          <w:rFonts w:ascii="Times New Roman" w:hAnsi="Times New Roman"/>
          <w:sz w:val="24"/>
          <w:szCs w:val="24"/>
          <w:shd w:val="clear" w:color="auto" w:fill="FFFFFF"/>
        </w:rPr>
        <w:t xml:space="preserve">В тренинге принимают участие </w:t>
      </w:r>
      <w:r w:rsidR="00B77D73" w:rsidRPr="003B00FF">
        <w:rPr>
          <w:rFonts w:ascii="Times New Roman" w:hAnsi="Times New Roman"/>
          <w:sz w:val="24"/>
          <w:szCs w:val="24"/>
          <w:shd w:val="clear" w:color="auto" w:fill="FFFFFF"/>
        </w:rPr>
        <w:t>преподаватели исторического факультета Московского государственного университета им. М. В. Ломоносова, победители и призеры Всероссийской олимпиады школьников.</w:t>
      </w:r>
    </w:p>
    <w:p w14:paraId="063FBE49" w14:textId="14FFCDF4"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>24</w:t>
      </w:r>
      <w:r w:rsidR="00B77D73">
        <w:rPr>
          <w:rFonts w:ascii="Times New Roman" w:eastAsia="Lucida Sans Unicode" w:hAnsi="Times New Roman"/>
          <w:b/>
          <w:sz w:val="32"/>
          <w:szCs w:val="32"/>
        </w:rPr>
        <w:t xml:space="preserve"> </w:t>
      </w:r>
      <w:r w:rsidR="00B77D73" w:rsidRPr="005A596B">
        <w:rPr>
          <w:rFonts w:ascii="Times New Roman" w:eastAsia="Lucida Sans Unicode" w:hAnsi="Times New Roman"/>
          <w:b/>
          <w:sz w:val="32"/>
          <w:szCs w:val="32"/>
        </w:rPr>
        <w:t>октября</w:t>
      </w:r>
      <w:r w:rsidR="00B77D73">
        <w:rPr>
          <w:rFonts w:ascii="Times New Roman" w:eastAsia="Lucida Sans Unicode" w:hAnsi="Times New Roman"/>
          <w:b/>
          <w:sz w:val="32"/>
          <w:szCs w:val="32"/>
        </w:rPr>
        <w:t xml:space="preserve"> - 2 ноября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 w:rsidR="005A596B">
        <w:rPr>
          <w:rFonts w:ascii="Times New Roman" w:eastAsia="Lucida Sans Unicode" w:hAnsi="Times New Roman"/>
          <w:b/>
          <w:sz w:val="32"/>
          <w:szCs w:val="32"/>
        </w:rPr>
        <w:t>.</w:t>
      </w:r>
    </w:p>
    <w:p w14:paraId="78C35E00" w14:textId="5F233F9A" w:rsidR="00A75299" w:rsidRDefault="0033520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3B00FF">
        <w:rPr>
          <w:rFonts w:ascii="Times New Roman" w:hAnsi="Times New Roman"/>
          <w:sz w:val="24"/>
          <w:szCs w:val="24"/>
        </w:rPr>
        <w:t xml:space="preserve">Прием </w:t>
      </w:r>
      <w:r w:rsidR="003B00FF">
        <w:rPr>
          <w:rFonts w:ascii="Times New Roman" w:hAnsi="Times New Roman"/>
          <w:sz w:val="24"/>
          <w:szCs w:val="24"/>
        </w:rPr>
        <w:t>заявок до 22</w:t>
      </w:r>
      <w:r w:rsidRPr="003B00FF">
        <w:rPr>
          <w:rFonts w:ascii="Times New Roman" w:hAnsi="Times New Roman"/>
          <w:sz w:val="24"/>
          <w:szCs w:val="24"/>
        </w:rPr>
        <w:t xml:space="preserve"> октября 2020</w:t>
      </w:r>
      <w:r w:rsidR="00A75299" w:rsidRPr="003B00FF">
        <w:rPr>
          <w:rFonts w:ascii="Times New Roman" w:hAnsi="Times New Roman"/>
          <w:sz w:val="24"/>
          <w:szCs w:val="24"/>
        </w:rPr>
        <w:t xml:space="preserve"> г. на адрес</w:t>
      </w:r>
      <w:r w:rsidR="00A75299">
        <w:rPr>
          <w:rFonts w:ascii="Times New Roman" w:hAnsi="Times New Roman"/>
          <w:sz w:val="28"/>
          <w:szCs w:val="32"/>
        </w:rPr>
        <w:t xml:space="preserve"> </w:t>
      </w:r>
      <w:hyperlink r:id="rId9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14:paraId="240A9E4B" w14:textId="77777777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14:paraId="6442A31E" w14:textId="664BDBA6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45242B09" w14:textId="07364DF1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7F4E7965" w14:textId="4958D9D6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2BB8C00D" w14:textId="70A9C4ED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0F035E24" w14:textId="3BF49E4D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662437FE" w14:textId="77777777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14:paraId="4CA964AA" w14:textId="7D9A8294"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14:paraId="213B3241" w14:textId="77777777" w:rsidR="003B00FF" w:rsidRPr="002242CF" w:rsidRDefault="003B00FF" w:rsidP="003B00FF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7F1E469F" w14:textId="77777777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14:paraId="280BC775" w14:textId="28DF44A1" w:rsidR="00A75299" w:rsidRPr="00B77D73" w:rsidRDefault="4DEEB352" w:rsidP="4DEEB352">
      <w:pPr>
        <w:widowControl w:val="0"/>
        <w:shd w:val="clear" w:color="auto" w:fill="FFFFFF" w:themeFill="background1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77D73">
        <w:rPr>
          <w:rFonts w:ascii="Times New Roman" w:eastAsia="Lucida Sans Unicode" w:hAnsi="Times New Roman"/>
          <w:sz w:val="24"/>
          <w:szCs w:val="24"/>
        </w:rPr>
        <w:t>Проработка теоретических разделов олимпиадных материалов</w:t>
      </w:r>
      <w:r w:rsidR="003B00FF">
        <w:rPr>
          <w:rFonts w:ascii="Times New Roman" w:eastAsia="Lucida Sans Unicode" w:hAnsi="Times New Roman"/>
          <w:sz w:val="24"/>
          <w:szCs w:val="24"/>
        </w:rPr>
        <w:t>.</w:t>
      </w:r>
    </w:p>
    <w:p w14:paraId="740F9E9D" w14:textId="77777777"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14:paraId="5253DBD5" w14:textId="227B96E0" w:rsidR="00A9779D" w:rsidRDefault="00A75299" w:rsidP="00BC0417">
      <w:pPr>
        <w:shd w:val="clear" w:color="auto" w:fill="FFFFFF"/>
        <w:spacing w:after="0"/>
        <w:ind w:right="-1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  <w:r w:rsidR="003B00FF">
        <w:rPr>
          <w:rFonts w:ascii="Times New Roman" w:eastAsia="Lucida Sans Unicode" w:hAnsi="Times New Roman"/>
          <w:bCs/>
          <w:sz w:val="24"/>
          <w:szCs w:val="20"/>
        </w:rPr>
        <w:t>.</w:t>
      </w:r>
    </w:p>
    <w:p w14:paraId="7A57CB2A" w14:textId="77777777" w:rsidR="00BC0417" w:rsidRPr="00BC0417" w:rsidRDefault="00BC0417" w:rsidP="00BC0417">
      <w:pPr>
        <w:shd w:val="clear" w:color="auto" w:fill="FFFFFF"/>
        <w:spacing w:after="0"/>
        <w:ind w:right="-1"/>
        <w:rPr>
          <w:rFonts w:ascii="Times New Roman" w:eastAsia="Lucida Sans Unicode" w:hAnsi="Times New Roman"/>
          <w:bCs/>
          <w:sz w:val="24"/>
          <w:szCs w:val="20"/>
        </w:rPr>
      </w:pPr>
    </w:p>
    <w:p w14:paraId="24F41A6F" w14:textId="143F0FF5" w:rsidR="00A75299" w:rsidRDefault="00A75299" w:rsidP="00B77D7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14:paraId="412515DD" w14:textId="0D46FAE1" w:rsidR="00A75299" w:rsidRPr="003B00F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3B00FF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преподаватели Московского государственного университета</w:t>
      </w:r>
      <w:r w:rsidR="00B77D73" w:rsidRPr="003B00FF">
        <w:rPr>
          <w:rFonts w:ascii="Times New Roman" w:hAnsi="Times New Roman"/>
          <w:sz w:val="24"/>
          <w:szCs w:val="24"/>
          <w:shd w:val="clear" w:color="auto" w:fill="FFFFFF"/>
        </w:rPr>
        <w:t xml:space="preserve"> им. М. В. Ломоносова, лучшие учителя школ Москвы, победители и призеры Всероссийской олимпиады школьников.</w:t>
      </w:r>
    </w:p>
    <w:p w14:paraId="6D031F46" w14:textId="31ACA993" w:rsidR="00335209" w:rsidRDefault="00B77D73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24 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>октября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- 2 ноября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2020 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>г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.</w:t>
      </w:r>
    </w:p>
    <w:p w14:paraId="26995A72" w14:textId="713A892D" w:rsidR="00A75299" w:rsidRDefault="003B00FF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22</w:t>
      </w:r>
      <w:r w:rsidR="00335209" w:rsidRPr="003B00FF">
        <w:rPr>
          <w:rFonts w:ascii="Times New Roman" w:hAnsi="Times New Roman"/>
          <w:sz w:val="24"/>
          <w:szCs w:val="24"/>
        </w:rPr>
        <w:t xml:space="preserve"> октября 2020 г</w:t>
      </w:r>
      <w:r w:rsidR="00A75299" w:rsidRPr="003B00FF">
        <w:rPr>
          <w:rFonts w:ascii="Times New Roman" w:hAnsi="Times New Roman"/>
          <w:sz w:val="24"/>
          <w:szCs w:val="24"/>
        </w:rPr>
        <w:t xml:space="preserve">. на адрес </w:t>
      </w:r>
      <w:hyperlink r:id="rId10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14:paraId="2EE0F7E6" w14:textId="77777777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14:paraId="0015F0AB" w14:textId="087E7CD3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9E72C58" w14:textId="4C9197EF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395F6517" w14:textId="77993BA1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7DB8EE7E" w14:textId="1C11F2B8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4F236FF" w14:textId="13D2E117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Отработка приёмов и навыков работы над олимпиадными заданиями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32B7D40" w14:textId="77777777"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14:paraId="52CA771C" w14:textId="1C16417C"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1CDAFB2E" w14:textId="77777777" w:rsidR="008328AA" w:rsidRDefault="008328AA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</w:p>
    <w:p w14:paraId="555814B0" w14:textId="2A959F15" w:rsidR="008328AA" w:rsidRDefault="008328AA" w:rsidP="008328AA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="00BC0417">
        <w:rPr>
          <w:rFonts w:ascii="Times New Roman" w:eastAsia="Lucida Sans Unicode" w:hAnsi="Times New Roman"/>
          <w:b/>
          <w:sz w:val="32"/>
          <w:szCs w:val="32"/>
          <w:u w:val="single"/>
        </w:rPr>
        <w:t>л</w:t>
      </w:r>
      <w:r>
        <w:rPr>
          <w:rFonts w:ascii="Times New Roman" w:eastAsia="Lucida Sans Unicode" w:hAnsi="Times New Roman"/>
          <w:b/>
          <w:sz w:val="32"/>
          <w:szCs w:val="32"/>
          <w:u w:val="single"/>
        </w:rPr>
        <w:t>итературе</w:t>
      </w: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 </w:t>
      </w:r>
    </w:p>
    <w:p w14:paraId="21ED7AD0" w14:textId="264552AF" w:rsidR="008328AA" w:rsidRPr="00093739" w:rsidRDefault="008328AA" w:rsidP="008328AA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093739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</w:t>
      </w:r>
      <w:r w:rsidR="00BC0417">
        <w:rPr>
          <w:rFonts w:ascii="Times New Roman" w:hAnsi="Times New Roman"/>
          <w:sz w:val="24"/>
          <w:szCs w:val="24"/>
          <w:shd w:val="clear" w:color="auto" w:fill="FFFFFF"/>
        </w:rPr>
        <w:t>ватели МПГУ, сотрудники академических</w:t>
      </w:r>
      <w:r w:rsidRPr="00093739">
        <w:rPr>
          <w:rFonts w:ascii="Times New Roman" w:hAnsi="Times New Roman"/>
          <w:sz w:val="24"/>
          <w:szCs w:val="24"/>
          <w:shd w:val="clear" w:color="auto" w:fill="FFFFFF"/>
        </w:rPr>
        <w:t xml:space="preserve"> институтов РАН, победители и призеры Всероссийской олимпиады школьников.</w:t>
      </w:r>
    </w:p>
    <w:p w14:paraId="552ECF8F" w14:textId="77777777" w:rsidR="008328AA" w:rsidRDefault="008328AA" w:rsidP="008328AA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24 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>октября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- 2 ноября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2020 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>г</w:t>
      </w:r>
      <w:r>
        <w:rPr>
          <w:rFonts w:ascii="Times New Roman" w:eastAsia="Lucida Sans Unicode" w:hAnsi="Times New Roman"/>
          <w:b/>
          <w:sz w:val="32"/>
          <w:szCs w:val="32"/>
        </w:rPr>
        <w:t>.</w:t>
      </w:r>
    </w:p>
    <w:p w14:paraId="7FDD783D" w14:textId="66AFB682" w:rsidR="008328AA" w:rsidRDefault="008328AA" w:rsidP="008328AA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22</w:t>
      </w:r>
      <w:r w:rsidRPr="003B00FF">
        <w:rPr>
          <w:rFonts w:ascii="Times New Roman" w:hAnsi="Times New Roman"/>
          <w:sz w:val="24"/>
          <w:szCs w:val="24"/>
        </w:rPr>
        <w:t xml:space="preserve"> октября 2020 г. на адрес </w:t>
      </w:r>
      <w:hyperlink r:id="rId11" w:history="1">
        <w:r w:rsidRPr="002851F0">
          <w:rPr>
            <w:rStyle w:val="a3"/>
            <w:rFonts w:ascii="Times New Roman" w:hAnsi="Times New Roman"/>
            <w:sz w:val="28"/>
            <w:szCs w:val="32"/>
          </w:rPr>
          <w:t>olimp-</w:t>
        </w:r>
        <w:r w:rsidRPr="002851F0">
          <w:rPr>
            <w:rStyle w:val="a3"/>
            <w:rFonts w:ascii="Times New Roman" w:hAnsi="Times New Roman"/>
            <w:sz w:val="28"/>
            <w:szCs w:val="32"/>
            <w:lang w:val="en-US"/>
          </w:rPr>
          <w:t>lit</w:t>
        </w:r>
        <w:r w:rsidRPr="002851F0">
          <w:rPr>
            <w:rStyle w:val="a3"/>
            <w:rFonts w:ascii="Times New Roman" w:hAnsi="Times New Roman"/>
            <w:sz w:val="28"/>
            <w:szCs w:val="32"/>
          </w:rPr>
          <w:t>@mail.ru</w:t>
        </w:r>
      </w:hyperlink>
    </w:p>
    <w:p w14:paraId="5F0F9A7E" w14:textId="77777777" w:rsidR="008328AA" w:rsidRPr="00B60C35" w:rsidRDefault="008328AA" w:rsidP="008328AA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14:paraId="2532BDD5" w14:textId="652B03C2" w:rsidR="008328AA" w:rsidRPr="008328AA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  <w:r>
        <w:rPr>
          <w:rFonts w:ascii="Times New Roman" w:eastAsia="Lucida Sans Unicode" w:hAnsi="Times New Roman"/>
          <w:sz w:val="24"/>
          <w:szCs w:val="24"/>
        </w:rPr>
        <w:t>.</w:t>
      </w:r>
    </w:p>
    <w:p w14:paraId="26A95A4A" w14:textId="77777777" w:rsidR="008328AA" w:rsidRPr="00B60C35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14:paraId="49F98E6A" w14:textId="561FBB60" w:rsidR="008328AA" w:rsidRPr="00B60C35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</w:t>
      </w:r>
      <w:r>
        <w:rPr>
          <w:rFonts w:ascii="Times New Roman" w:eastAsia="Lucida Sans Unicode" w:hAnsi="Times New Roman"/>
          <w:bCs/>
          <w:sz w:val="24"/>
          <w:szCs w:val="24"/>
        </w:rPr>
        <w:t>разделов олимпиадных материалов.</w:t>
      </w:r>
    </w:p>
    <w:p w14:paraId="05D967EE" w14:textId="7CF699BC" w:rsidR="008328AA" w:rsidRDefault="008328AA" w:rsidP="008328AA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6490EB7" w14:textId="0F691B7E" w:rsidR="008328AA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  <w:r>
        <w:rPr>
          <w:rFonts w:ascii="Times New Roman" w:eastAsia="Lucida Sans Unicode" w:hAnsi="Times New Roman"/>
          <w:sz w:val="24"/>
          <w:szCs w:val="20"/>
        </w:rPr>
        <w:t>.</w:t>
      </w:r>
    </w:p>
    <w:p w14:paraId="4E505DA8" w14:textId="77777777" w:rsidR="00BC0417" w:rsidRPr="00D16BF0" w:rsidRDefault="00BC0417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</w:p>
    <w:p w14:paraId="22E9B2FC" w14:textId="77777777" w:rsidR="00A75299" w:rsidRDefault="00A75299" w:rsidP="00B77D7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14:paraId="108867F3" w14:textId="7B212824" w:rsidR="00A75299" w:rsidRPr="00093739" w:rsidRDefault="00A75299" w:rsidP="00C04813">
      <w:pPr>
        <w:shd w:val="clear" w:color="auto" w:fill="FFFFFF"/>
        <w:spacing w:after="0" w:line="240" w:lineRule="auto"/>
        <w:ind w:right="28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39">
        <w:rPr>
          <w:rFonts w:ascii="Times New Roman" w:hAnsi="Times New Roman"/>
          <w:sz w:val="24"/>
          <w:szCs w:val="24"/>
          <w:shd w:val="clear" w:color="auto" w:fill="FFFFFF"/>
        </w:rPr>
        <w:t>В тренинге примут участие ведущие преподаватели московских ВУЗов (МПГУ, МИОО), сотрудники академических и</w:t>
      </w:r>
      <w:r w:rsidR="008B664C" w:rsidRPr="00093739">
        <w:rPr>
          <w:rFonts w:ascii="Times New Roman" w:hAnsi="Times New Roman"/>
          <w:sz w:val="24"/>
          <w:szCs w:val="24"/>
          <w:shd w:val="clear" w:color="auto" w:fill="FFFFFF"/>
        </w:rPr>
        <w:t>нститутов РАН, опытные педагоги школ Москвы.</w:t>
      </w:r>
    </w:p>
    <w:p w14:paraId="18A7E7A3" w14:textId="146A0B41" w:rsidR="005A596B" w:rsidRDefault="008B664C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9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14:paraId="5B960F37" w14:textId="777BBAC2" w:rsidR="00A75299" w:rsidRPr="00E52F49" w:rsidRDefault="0009373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28</w:t>
      </w:r>
      <w:r w:rsidR="005A596B" w:rsidRPr="00093739">
        <w:rPr>
          <w:rFonts w:ascii="Times New Roman" w:hAnsi="Times New Roman"/>
          <w:sz w:val="24"/>
          <w:szCs w:val="24"/>
        </w:rPr>
        <w:t xml:space="preserve"> октября 20</w:t>
      </w:r>
      <w:r w:rsidR="00335209" w:rsidRPr="00093739">
        <w:rPr>
          <w:rFonts w:ascii="Times New Roman" w:hAnsi="Times New Roman"/>
          <w:sz w:val="24"/>
          <w:szCs w:val="24"/>
        </w:rPr>
        <w:t>20</w:t>
      </w:r>
      <w:r w:rsidR="00A75299" w:rsidRPr="00093739">
        <w:rPr>
          <w:rFonts w:ascii="Times New Roman" w:hAnsi="Times New Roman"/>
          <w:sz w:val="24"/>
          <w:szCs w:val="24"/>
        </w:rPr>
        <w:t xml:space="preserve"> г. на адрес</w:t>
      </w:r>
      <w:r w:rsidR="00A75299">
        <w:rPr>
          <w:rFonts w:ascii="Times New Roman" w:hAnsi="Times New Roman"/>
          <w:sz w:val="28"/>
          <w:szCs w:val="32"/>
        </w:rPr>
        <w:t xml:space="preserve"> </w:t>
      </w:r>
      <w:hyperlink r:id="rId12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14:paraId="466DA79D" w14:textId="77777777" w:rsidR="00A75299" w:rsidRPr="00B60C35" w:rsidRDefault="00A75299" w:rsidP="00C04813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14:paraId="61C931FC" w14:textId="551F90DC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7C61CC97" w14:textId="2D87FDC7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692B9359" w14:textId="0854853C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0EA7D30F" w14:textId="78239693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lastRenderedPageBreak/>
        <w:t>Анализ олимпиадных заданий разных лет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010EF74C" w14:textId="29D8AAF7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75DE53E7" w14:textId="46EA695B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0AF16A6F" w14:textId="77777777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14:paraId="3C510E6C" w14:textId="46A1C409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</w:t>
      </w:r>
      <w:r w:rsidR="00093739">
        <w:rPr>
          <w:rFonts w:ascii="Times New Roman" w:eastAsia="Lucida Sans Unicode" w:hAnsi="Times New Roman"/>
          <w:bCs/>
          <w:sz w:val="24"/>
          <w:szCs w:val="24"/>
        </w:rPr>
        <w:t>разделов олимпиадных материалов.</w:t>
      </w:r>
    </w:p>
    <w:p w14:paraId="5A6F3818" w14:textId="645D7DEA"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="00093739"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71B4703E" w14:textId="77777777" w:rsidR="009B2D77" w:rsidRPr="0045440E" w:rsidRDefault="009B2D77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</w:p>
    <w:p w14:paraId="42B5A93D" w14:textId="77777777" w:rsidR="00A75299" w:rsidRDefault="00A75299" w:rsidP="008B664C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14:paraId="579CC180" w14:textId="729F9C6C" w:rsidR="00A75299" w:rsidRPr="009B2D77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9B2D77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ведущие преподаватели ВУЗов г. Москвы, опытные</w:t>
      </w:r>
      <w:r w:rsidR="00A9779D" w:rsidRPr="009B2D77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 кол Москвы, победители и призеры Всероссийской олимпиады школьников.</w:t>
      </w:r>
    </w:p>
    <w:p w14:paraId="798364E3" w14:textId="77EF6140" w:rsidR="00335209" w:rsidRDefault="008B664C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9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14:paraId="325767F2" w14:textId="69B6585A" w:rsidR="00A75299" w:rsidRDefault="009B2D77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32"/>
        </w:rPr>
        <w:t>Прием заявок до 28</w:t>
      </w:r>
      <w:r w:rsidR="00335209" w:rsidRPr="009B2D77">
        <w:rPr>
          <w:rFonts w:ascii="Times New Roman" w:hAnsi="Times New Roman"/>
          <w:sz w:val="24"/>
          <w:szCs w:val="32"/>
        </w:rPr>
        <w:t xml:space="preserve"> октября 2020 г </w:t>
      </w:r>
      <w:r w:rsidR="00A75299" w:rsidRPr="009B2D77">
        <w:rPr>
          <w:rFonts w:ascii="Times New Roman" w:hAnsi="Times New Roman"/>
          <w:sz w:val="24"/>
          <w:szCs w:val="32"/>
        </w:rPr>
        <w:t xml:space="preserve">на адрес </w:t>
      </w:r>
      <w:hyperlink r:id="rId13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14:paraId="737FF296" w14:textId="2F342B26" w:rsidR="00A75299" w:rsidRPr="00D16BF0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4DEEB352">
        <w:rPr>
          <w:rFonts w:ascii="Times New Roman" w:eastAsia="Lucida Sans Unicode" w:hAnsi="Times New Roman"/>
          <w:sz w:val="24"/>
          <w:szCs w:val="24"/>
        </w:rPr>
        <w:t>В ходе занятий будут прочитаны лекции и проведены практические занятия по методолог</w:t>
      </w:r>
      <w:r w:rsidR="009B2D77">
        <w:rPr>
          <w:rFonts w:ascii="Times New Roman" w:eastAsia="Lucida Sans Unicode" w:hAnsi="Times New Roman"/>
          <w:sz w:val="24"/>
          <w:szCs w:val="24"/>
        </w:rPr>
        <w:t>ическим аспектам обществознания.</w:t>
      </w:r>
      <w:r w:rsidRPr="4DEEB352">
        <w:rPr>
          <w:rFonts w:ascii="Times New Roman" w:eastAsia="Lucida Sans Unicode" w:hAnsi="Times New Roman"/>
          <w:sz w:val="24"/>
          <w:szCs w:val="24"/>
        </w:rPr>
        <w:t xml:space="preserve"> </w:t>
      </w:r>
    </w:p>
    <w:p w14:paraId="41F99BA5" w14:textId="06C3433E" w:rsidR="00A75299" w:rsidRPr="008B664C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8B664C">
        <w:rPr>
          <w:rFonts w:ascii="Times New Roman" w:eastAsia="Lucida Sans Unicode" w:hAnsi="Times New Roman"/>
          <w:sz w:val="24"/>
          <w:szCs w:val="24"/>
        </w:rPr>
        <w:t>Рассмотрены</w:t>
      </w:r>
      <w:r w:rsidR="008B664C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8B664C">
        <w:rPr>
          <w:rFonts w:ascii="Times New Roman" w:eastAsia="Lucida Sans Unicode" w:hAnsi="Times New Roman"/>
          <w:sz w:val="24"/>
          <w:szCs w:val="24"/>
        </w:rPr>
        <w:t>ключевые проблемы курса обществознания.</w:t>
      </w:r>
    </w:p>
    <w:p w14:paraId="47435D69" w14:textId="10D47D53" w:rsidR="00A75299" w:rsidRPr="008B664C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8B664C">
        <w:rPr>
          <w:rFonts w:ascii="Times New Roman" w:eastAsia="Lucida Sans Unicode" w:hAnsi="Times New Roman"/>
          <w:sz w:val="24"/>
          <w:szCs w:val="24"/>
        </w:rPr>
        <w:t>Анализ заданий Всероссийских олимпиад прошлых лет.</w:t>
      </w:r>
    </w:p>
    <w:p w14:paraId="034993BB" w14:textId="2D61B1B2" w:rsidR="00A75299" w:rsidRPr="00BC0417" w:rsidRDefault="4DEEB352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color w:val="000000" w:themeColor="text1"/>
          <w:sz w:val="20"/>
          <w:szCs w:val="20"/>
        </w:rPr>
      </w:pPr>
      <w:r w:rsidRPr="00BC0417">
        <w:rPr>
          <w:rFonts w:ascii="Times New Roman" w:eastAsia="Lucida Sans Unicode" w:hAnsi="Times New Roman"/>
          <w:color w:val="000000" w:themeColor="text1"/>
          <w:sz w:val="24"/>
          <w:szCs w:val="24"/>
        </w:rPr>
        <w:t>Школьники будут</w:t>
      </w:r>
      <w:r w:rsidR="008B664C" w:rsidRPr="00BC0417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</w:t>
      </w:r>
      <w:r w:rsidRPr="00BC0417">
        <w:rPr>
          <w:rFonts w:ascii="Times New Roman" w:eastAsia="Lucida Sans Unicode" w:hAnsi="Times New Roman"/>
          <w:color w:val="000000" w:themeColor="text1"/>
          <w:sz w:val="24"/>
          <w:szCs w:val="24"/>
        </w:rPr>
        <w:t>участвовать в турнирах, конкурсах, викторинах.</w:t>
      </w:r>
    </w:p>
    <w:p w14:paraId="4A560A95" w14:textId="617CD422" w:rsidR="009B2D77" w:rsidRDefault="009B2D77" w:rsidP="009B2D77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 олимпиады и ЕГЭ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0CE2FC6A" w14:textId="77777777" w:rsidR="00EB3BDC" w:rsidRDefault="00EB3BDC" w:rsidP="009B2D77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</w:p>
    <w:p w14:paraId="65768B0D" w14:textId="011F9372" w:rsidR="00BC0417" w:rsidRPr="0079417D" w:rsidRDefault="00BC0417" w:rsidP="00BC0417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79417D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Организация участия и оплата тренинга.</w:t>
      </w:r>
    </w:p>
    <w:p w14:paraId="682D5B45" w14:textId="77777777" w:rsidR="00EB3BDC" w:rsidRDefault="003518DA" w:rsidP="003518DA">
      <w:pPr>
        <w:shd w:val="clear" w:color="auto" w:fill="FFFFFF"/>
        <w:spacing w:after="0" w:line="240" w:lineRule="auto"/>
        <w:ind w:right="-1"/>
        <w:contextualSpacing/>
        <w:rPr>
          <w:rStyle w:val="a3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9417D"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="0079417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</w:t>
      </w:r>
      <w:r w:rsidR="0079417D"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представлять, как отдельные уча</w:t>
      </w:r>
      <w:r w:rsidR="0079417D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щиеся, так и команды учащихся с учителем. </w:t>
      </w:r>
      <w:r w:rsidR="007941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Заявка оформляется в электронной форме, форма заявки будет размещена на сайте</w:t>
      </w:r>
      <w:r w:rsidR="0079417D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79417D" w:rsidRPr="00A9779D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www.bfnm.ru</w:t>
        </w:r>
      </w:hyperlink>
      <w:r w:rsidR="0079417D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331D0DA" w14:textId="77777777" w:rsidR="00EB3BDC" w:rsidRDefault="00EB3BDC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ru-RU"/>
        </w:rPr>
        <w:t xml:space="preserve">      </w:t>
      </w:r>
      <w:r w:rsidR="0079417D">
        <w:rPr>
          <w:rFonts w:ascii="Times New Roman" w:eastAsia="Times New Roman" w:hAnsi="Times New Roman"/>
          <w:sz w:val="24"/>
          <w:szCs w:val="24"/>
          <w:lang w:eastAsia="ru-RU"/>
        </w:rPr>
        <w:t>Стоимость участия в тренинге 1 учащегося составляет 6 000 рублей.</w:t>
      </w:r>
      <w:r w:rsidR="00351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8DA"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участия в школе-тренинге производится </w:t>
      </w:r>
      <w:r w:rsidR="003518D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 или организациями, после просмотра установочного занятия и завершается за 2 дня до начала тренинга. </w:t>
      </w:r>
    </w:p>
    <w:p w14:paraId="1E85651D" w14:textId="77777777" w:rsidR="00EB3BDC" w:rsidRDefault="00EB3BDC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518DA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</w:t>
      </w:r>
      <w:r w:rsidR="003518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 оформления электронной формы,</w:t>
      </w:r>
      <w:r w:rsidR="003518DA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почту придет подтверждение о приеме заявки.</w:t>
      </w:r>
    </w:p>
    <w:p w14:paraId="67B510FA" w14:textId="10D42E63" w:rsidR="003518DA" w:rsidRPr="003518DA" w:rsidRDefault="003518DA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B3B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Счета, договора и акты на оплату выставляются на основании заявления участника</w:t>
      </w:r>
      <w:r w:rsidR="00194325">
        <w:rPr>
          <w:rFonts w:ascii="Times New Roman" w:eastAsia="Times New Roman" w:hAnsi="Times New Roman"/>
          <w:sz w:val="24"/>
          <w:szCs w:val="24"/>
          <w:lang w:eastAsia="ru-RU"/>
        </w:rPr>
        <w:t xml:space="preserve"> (участников)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электронную почту. После оплаты тренинга участники получают ссылку на занятие.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83C0109" w14:textId="13C38172" w:rsidR="00A9779D" w:rsidRPr="00A9779D" w:rsidRDefault="00194325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Школьникам, участникам</w:t>
      </w:r>
      <w:r w:rsidR="00A9779D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проекта –</w:t>
      </w:r>
      <w:r w:rsidR="00D81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779D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итогам занятий вручаются сертификаты.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Учитель собравший команду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организовавший занятия группы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менее 10 человек, получает удостоверение о курсах повышения квалификации по предмету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36 часов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D0B940D" w14:textId="36494948" w:rsidR="00C04813" w:rsidRDefault="00C04813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E49A883" w14:textId="7AD288F8" w:rsidR="00194325" w:rsidRPr="00D81BB3" w:rsidRDefault="00194325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Оргкомитет проекта.</w:t>
      </w:r>
    </w:p>
    <w:sectPr w:rsidR="00194325" w:rsidRPr="00D81BB3" w:rsidSect="00194325">
      <w:pgSz w:w="11906" w:h="16838"/>
      <w:pgMar w:top="426" w:right="108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043EC3"/>
    <w:rsid w:val="00093739"/>
    <w:rsid w:val="00194325"/>
    <w:rsid w:val="002726B9"/>
    <w:rsid w:val="00335209"/>
    <w:rsid w:val="003518DA"/>
    <w:rsid w:val="00376A9B"/>
    <w:rsid w:val="003B00FF"/>
    <w:rsid w:val="00547F88"/>
    <w:rsid w:val="005A596B"/>
    <w:rsid w:val="006544BD"/>
    <w:rsid w:val="0079417D"/>
    <w:rsid w:val="00797B03"/>
    <w:rsid w:val="008328AA"/>
    <w:rsid w:val="008B664C"/>
    <w:rsid w:val="008C0410"/>
    <w:rsid w:val="009B2D77"/>
    <w:rsid w:val="00A75299"/>
    <w:rsid w:val="00A9779D"/>
    <w:rsid w:val="00AB6EF6"/>
    <w:rsid w:val="00AC18B3"/>
    <w:rsid w:val="00B3383B"/>
    <w:rsid w:val="00B77D73"/>
    <w:rsid w:val="00BA050A"/>
    <w:rsid w:val="00BC0417"/>
    <w:rsid w:val="00C04813"/>
    <w:rsid w:val="00C74A1D"/>
    <w:rsid w:val="00D81BB3"/>
    <w:rsid w:val="00D84CDD"/>
    <w:rsid w:val="00EB3BDC"/>
    <w:rsid w:val="00F0586B"/>
    <w:rsid w:val="4DEEB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CCFD"/>
  <w15:chartTrackingRefBased/>
  <w15:docId w15:val="{3BA0E80E-490C-4AA5-88C7-0894DF7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mat@mail.ru" TargetMode="External"/><Relationship Id="rId13" Type="http://schemas.openxmlformats.org/officeDocument/2006/relationships/hyperlink" Target="mailto:olimp-obsh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mp-bio@mail.ru" TargetMode="External"/><Relationship Id="rId12" Type="http://schemas.openxmlformats.org/officeDocument/2006/relationships/hyperlink" Target="mailto:olimp-rusyaz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imp-chem@mail.ru" TargetMode="External"/><Relationship Id="rId11" Type="http://schemas.openxmlformats.org/officeDocument/2006/relationships/hyperlink" Target="mailto:olimp-lit@mail.ru" TargetMode="External"/><Relationship Id="rId5" Type="http://schemas.openxmlformats.org/officeDocument/2006/relationships/hyperlink" Target="mailto:olimp-fiz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imp-angl@mail.ru" TargetMode="External"/><Relationship Id="rId4" Type="http://schemas.openxmlformats.org/officeDocument/2006/relationships/hyperlink" Target="http://www.bfnm.ru" TargetMode="External"/><Relationship Id="rId9" Type="http://schemas.openxmlformats.org/officeDocument/2006/relationships/hyperlink" Target="mailto:olimp-hist@mail.ru" TargetMode="External"/><Relationship Id="rId14" Type="http://schemas.openxmlformats.org/officeDocument/2006/relationships/hyperlink" Target="http://www.bf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2</cp:revision>
  <cp:lastPrinted>2020-08-04T12:16:00Z</cp:lastPrinted>
  <dcterms:created xsi:type="dcterms:W3CDTF">2020-08-04T13:45:00Z</dcterms:created>
  <dcterms:modified xsi:type="dcterms:W3CDTF">2020-08-04T13:45:00Z</dcterms:modified>
</cp:coreProperties>
</file>